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8CE7" w14:textId="77777777" w:rsidR="00D706DD" w:rsidRDefault="00D706DD" w:rsidP="00D706DD">
      <w:pPr>
        <w:pStyle w:val="Title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D5016F">
        <w:rPr>
          <w:rFonts w:ascii="Times New Roman" w:hAnsi="Times New Roman" w:cs="Times New Roman"/>
          <w:sz w:val="48"/>
          <w:szCs w:val="48"/>
          <w:u w:val="single"/>
        </w:rPr>
        <w:t>Checklist: “Am I Leading with Resonance?”</w:t>
      </w:r>
    </w:p>
    <w:p w14:paraId="0E775A0E" w14:textId="77777777" w:rsidR="00D706DD" w:rsidRPr="00D5016F" w:rsidRDefault="00D706DD" w:rsidP="00D706DD"/>
    <w:p w14:paraId="13C6804A" w14:textId="77777777" w:rsidR="00D706DD" w:rsidRPr="00140B21" w:rsidRDefault="00D706DD" w:rsidP="00D706DD">
      <w:pPr>
        <w:rPr>
          <w:rFonts w:ascii="Times New Roman" w:eastAsia="Aptos" w:hAnsi="Times New Roman" w:cs="Times New Roman"/>
          <w:color w:val="000000"/>
        </w:rPr>
      </w:pPr>
      <w:r w:rsidRPr="00140B21">
        <w:rPr>
          <w:rFonts w:ascii="Times New Roman" w:eastAsia="Aptos" w:hAnsi="Times New Roman" w:cs="Times New Roman"/>
          <w:color w:val="000000"/>
        </w:rPr>
        <w:t>Great for reflection, 1:1 prep, team meetings, or leadership journaling.</w:t>
      </w:r>
    </w:p>
    <w:p w14:paraId="41344903" w14:textId="77777777" w:rsidR="00D706DD" w:rsidRPr="00140B21" w:rsidRDefault="00D706DD" w:rsidP="00D706DD">
      <w:pPr>
        <w:jc w:val="center"/>
        <w:rPr>
          <w:rFonts w:ascii="Times New Roman" w:eastAsia="Aptos" w:hAnsi="Times New Roman" w:cs="Times New Roman"/>
          <w:i/>
          <w:iCs/>
        </w:rPr>
      </w:pPr>
      <w:r w:rsidRPr="00140B21">
        <w:rPr>
          <w:rFonts w:ascii="Times New Roman" w:eastAsia="Aptos" w:hAnsi="Times New Roman" w:cs="Times New Roman"/>
          <w:i/>
          <w:iCs/>
          <w:color w:val="000000"/>
        </w:rPr>
        <w:t xml:space="preserve">                                    </w:t>
      </w:r>
    </w:p>
    <w:p w14:paraId="0DE1BF6D" w14:textId="77777777" w:rsidR="00D706DD" w:rsidRPr="00140B21" w:rsidRDefault="00D706DD" w:rsidP="00D706DD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1️. Purpose &amp; Vision</w:t>
      </w:r>
    </w:p>
    <w:p w14:paraId="28796914" w14:textId="77777777" w:rsidR="00D706DD" w:rsidRPr="00140B21" w:rsidRDefault="00D706DD" w:rsidP="00D706DD">
      <w:pPr>
        <w:pStyle w:val="ListParagraph"/>
        <w:numPr>
          <w:ilvl w:val="0"/>
          <w:numId w:val="7"/>
        </w:num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Am I consistently communicating the </w:t>
      </w:r>
      <w:r w:rsidRPr="00140B21">
        <w:rPr>
          <w:rFonts w:ascii="Times New Roman" w:eastAsia="Aptos" w:hAnsi="Times New Roman" w:cs="Times New Roman"/>
          <w:i/>
          <w:iCs/>
          <w:color w:val="000000"/>
        </w:rPr>
        <w:t>why</w:t>
      </w:r>
      <w:r w:rsidRPr="00140B21">
        <w:rPr>
          <w:rFonts w:ascii="Times New Roman" w:eastAsia="Aptos" w:hAnsi="Times New Roman" w:cs="Times New Roman"/>
          <w:color w:val="000000"/>
        </w:rPr>
        <w:t> behind our work?</w:t>
      </w:r>
    </w:p>
    <w:p w14:paraId="54C0EBBF" w14:textId="77777777" w:rsidR="00D706DD" w:rsidRPr="00140B21" w:rsidRDefault="00D706DD" w:rsidP="00D706DD">
      <w:pPr>
        <w:pStyle w:val="ListParagraph"/>
        <w:numPr>
          <w:ilvl w:val="0"/>
          <w:numId w:val="7"/>
        </w:num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Do my words and actions reflect the mission and values I say I stand for?</w:t>
      </w:r>
    </w:p>
    <w:p w14:paraId="0820E32B" w14:textId="77777777" w:rsidR="00D706DD" w:rsidRPr="00140B21" w:rsidRDefault="00D706DD" w:rsidP="00D706DD">
      <w:pPr>
        <w:pStyle w:val="ListParagraph"/>
        <w:numPr>
          <w:ilvl w:val="0"/>
          <w:numId w:val="7"/>
        </w:numPr>
        <w:jc w:val="both"/>
        <w:rPr>
          <w:rFonts w:ascii="Times New Roman" w:eastAsia="Aptos" w:hAnsi="Times New Roman" w:cs="Times New Roman"/>
          <w:color w:val="000000"/>
        </w:rPr>
      </w:pPr>
      <w:r w:rsidRPr="00140B21">
        <w:rPr>
          <w:rFonts w:ascii="Times New Roman" w:eastAsia="Aptos" w:hAnsi="Times New Roman" w:cs="Times New Roman"/>
          <w:color w:val="000000"/>
        </w:rPr>
        <w:t>Does my team understand how their work connects to a bigger purpose?</w:t>
      </w:r>
    </w:p>
    <w:p w14:paraId="70B7A7DC" w14:textId="77777777" w:rsidR="00D706DD" w:rsidRPr="00140B21" w:rsidRDefault="00D706DD" w:rsidP="00D706DD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2️. Authenticity &amp; Self-Awareness</w:t>
      </w:r>
    </w:p>
    <w:p w14:paraId="50AF8873" w14:textId="77777777" w:rsidR="00D706DD" w:rsidRPr="00140B21" w:rsidRDefault="00D706DD" w:rsidP="00D706DD">
      <w:pPr>
        <w:pStyle w:val="ListParagraph"/>
        <w:numPr>
          <w:ilvl w:val="0"/>
          <w:numId w:val="8"/>
        </w:num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Am I leading as my </w:t>
      </w:r>
      <w:r w:rsidRPr="00140B21">
        <w:rPr>
          <w:rFonts w:ascii="Times New Roman" w:eastAsia="Aptos" w:hAnsi="Times New Roman" w:cs="Times New Roman"/>
          <w:i/>
          <w:iCs/>
          <w:color w:val="000000"/>
        </w:rPr>
        <w:t>true self,</w:t>
      </w:r>
      <w:r w:rsidRPr="00140B21">
        <w:rPr>
          <w:rFonts w:ascii="Times New Roman" w:eastAsia="Aptos" w:hAnsi="Times New Roman" w:cs="Times New Roman"/>
          <w:color w:val="000000"/>
        </w:rPr>
        <w:t> not just my title?</w:t>
      </w:r>
    </w:p>
    <w:p w14:paraId="79128269" w14:textId="77777777" w:rsidR="00D706DD" w:rsidRPr="00140B21" w:rsidRDefault="00D706DD" w:rsidP="00D706DD">
      <w:pPr>
        <w:pStyle w:val="ListParagraph"/>
        <w:numPr>
          <w:ilvl w:val="0"/>
          <w:numId w:val="8"/>
        </w:num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Do I acknowledge my own strengths, blind spots, and areas for growth?</w:t>
      </w:r>
    </w:p>
    <w:p w14:paraId="5621DFCB" w14:textId="77777777" w:rsidR="00D706DD" w:rsidRPr="00140B21" w:rsidRDefault="00D706DD" w:rsidP="00D706DD">
      <w:pPr>
        <w:pStyle w:val="ListParagraph"/>
        <w:numPr>
          <w:ilvl w:val="0"/>
          <w:numId w:val="8"/>
        </w:numPr>
        <w:jc w:val="both"/>
        <w:rPr>
          <w:rFonts w:ascii="Times New Roman" w:eastAsia="Aptos" w:hAnsi="Times New Roman" w:cs="Times New Roman"/>
          <w:color w:val="000000"/>
        </w:rPr>
      </w:pPr>
      <w:r w:rsidRPr="00140B21">
        <w:rPr>
          <w:rFonts w:ascii="Times New Roman" w:eastAsia="Aptos" w:hAnsi="Times New Roman" w:cs="Times New Roman"/>
          <w:color w:val="000000"/>
        </w:rPr>
        <w:t>Am I willing to admit mistakes and model a learning mindset?</w:t>
      </w:r>
    </w:p>
    <w:p w14:paraId="6C934D14" w14:textId="77777777" w:rsidR="00D706DD" w:rsidRPr="00140B21" w:rsidRDefault="00D706DD" w:rsidP="00D706DD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3️. Relationships &amp; Trust</w:t>
      </w:r>
    </w:p>
    <w:p w14:paraId="6A00EC67" w14:textId="77777777" w:rsidR="00D706DD" w:rsidRPr="00140B21" w:rsidRDefault="00D706DD" w:rsidP="00D706DD">
      <w:pPr>
        <w:pStyle w:val="ListParagraph"/>
        <w:numPr>
          <w:ilvl w:val="0"/>
          <w:numId w:val="9"/>
        </w:num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Do my team members feel </w:t>
      </w:r>
      <w:r w:rsidRPr="00140B21">
        <w:rPr>
          <w:rFonts w:ascii="Times New Roman" w:eastAsia="Aptos" w:hAnsi="Times New Roman" w:cs="Times New Roman"/>
          <w:i/>
          <w:iCs/>
          <w:color w:val="000000"/>
        </w:rPr>
        <w:t>seen, heard, and valued</w:t>
      </w:r>
      <w:r w:rsidRPr="00140B21">
        <w:rPr>
          <w:rFonts w:ascii="Times New Roman" w:eastAsia="Aptos" w:hAnsi="Times New Roman" w:cs="Times New Roman"/>
          <w:color w:val="000000"/>
        </w:rPr>
        <w:t>?</w:t>
      </w:r>
    </w:p>
    <w:p w14:paraId="407A1A3D" w14:textId="77777777" w:rsidR="00D706DD" w:rsidRPr="00140B21" w:rsidRDefault="00D706DD" w:rsidP="00D706DD">
      <w:pPr>
        <w:pStyle w:val="ListParagraph"/>
        <w:numPr>
          <w:ilvl w:val="0"/>
          <w:numId w:val="9"/>
        </w:num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 xml:space="preserve">Am I taking time to build genuine relationships </w:t>
      </w:r>
      <w:r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40B21">
        <w:rPr>
          <w:rFonts w:ascii="Times New Roman" w:eastAsia="Aptos" w:hAnsi="Times New Roman" w:cs="Times New Roman"/>
          <w:color w:val="000000"/>
        </w:rPr>
        <w:t>not just transactional ones?</w:t>
      </w:r>
    </w:p>
    <w:p w14:paraId="274D6270" w14:textId="77777777" w:rsidR="00D706DD" w:rsidRPr="00140B21" w:rsidRDefault="00D706DD" w:rsidP="00D706DD">
      <w:pPr>
        <w:pStyle w:val="ListParagraph"/>
        <w:numPr>
          <w:ilvl w:val="0"/>
          <w:numId w:val="9"/>
        </w:numPr>
        <w:jc w:val="both"/>
        <w:rPr>
          <w:rFonts w:ascii="Times New Roman" w:eastAsia="Aptos" w:hAnsi="Times New Roman" w:cs="Times New Roman"/>
          <w:color w:val="000000"/>
        </w:rPr>
      </w:pPr>
      <w:r w:rsidRPr="00140B21">
        <w:rPr>
          <w:rFonts w:ascii="Times New Roman" w:eastAsia="Aptos" w:hAnsi="Times New Roman" w:cs="Times New Roman"/>
          <w:color w:val="000000"/>
        </w:rPr>
        <w:t>Do people feel safe bringing ideas, concerns, and feedback to me?</w:t>
      </w:r>
    </w:p>
    <w:p w14:paraId="5EC63914" w14:textId="77777777" w:rsidR="00D706DD" w:rsidRPr="00140B21" w:rsidRDefault="00D706DD" w:rsidP="00D706DD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4️. Emotional Connection</w:t>
      </w:r>
    </w:p>
    <w:p w14:paraId="75889EA9" w14:textId="77777777" w:rsidR="00D706DD" w:rsidRPr="00140B21" w:rsidRDefault="00D706DD" w:rsidP="00D706DD">
      <w:pPr>
        <w:pStyle w:val="ListParagraph"/>
        <w:numPr>
          <w:ilvl w:val="0"/>
          <w:numId w:val="11"/>
        </w:num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 xml:space="preserve">Do I show care, empathy, and compassion </w:t>
      </w:r>
      <w:r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40B21">
        <w:rPr>
          <w:rFonts w:ascii="Times New Roman" w:eastAsia="Aptos" w:hAnsi="Times New Roman" w:cs="Times New Roman"/>
          <w:color w:val="000000"/>
        </w:rPr>
        <w:t>especially during tough times?</w:t>
      </w:r>
    </w:p>
    <w:p w14:paraId="153BB6E7" w14:textId="77777777" w:rsidR="00D706DD" w:rsidRPr="00140B21" w:rsidRDefault="00D706DD" w:rsidP="00D706DD">
      <w:pPr>
        <w:pStyle w:val="ListParagraph"/>
        <w:numPr>
          <w:ilvl w:val="0"/>
          <w:numId w:val="10"/>
        </w:num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Am I aware of and responsive to the emotions in the room?</w:t>
      </w:r>
    </w:p>
    <w:p w14:paraId="2EE478FC" w14:textId="77777777" w:rsidR="00D706DD" w:rsidRPr="00140B21" w:rsidRDefault="00D706DD" w:rsidP="00D706DD">
      <w:pPr>
        <w:pStyle w:val="ListParagraph"/>
        <w:numPr>
          <w:ilvl w:val="0"/>
          <w:numId w:val="10"/>
        </w:numPr>
        <w:jc w:val="both"/>
        <w:rPr>
          <w:rFonts w:ascii="Times New Roman" w:eastAsia="Aptos" w:hAnsi="Times New Roman" w:cs="Times New Roman"/>
          <w:color w:val="000000"/>
        </w:rPr>
      </w:pPr>
      <w:r w:rsidRPr="00140B21">
        <w:rPr>
          <w:rFonts w:ascii="Times New Roman" w:eastAsia="Aptos" w:hAnsi="Times New Roman" w:cs="Times New Roman"/>
          <w:color w:val="000000"/>
        </w:rPr>
        <w:t>Do I celebrate wins, express gratitude, and foster positivity?</w:t>
      </w:r>
    </w:p>
    <w:p w14:paraId="0E0236D0" w14:textId="77777777" w:rsidR="00D706DD" w:rsidRPr="00140B21" w:rsidRDefault="00D706DD" w:rsidP="00D706DD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5. Intellectual Engagement</w:t>
      </w:r>
    </w:p>
    <w:p w14:paraId="05FD862F" w14:textId="77777777" w:rsidR="00D706DD" w:rsidRPr="00140B21" w:rsidRDefault="00D706DD" w:rsidP="00D706DD">
      <w:pPr>
        <w:pStyle w:val="ListParagraph"/>
        <w:numPr>
          <w:ilvl w:val="0"/>
          <w:numId w:val="4"/>
        </w:num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Am I encouraging curiosity, dialogue, and shared thinking?</w:t>
      </w:r>
    </w:p>
    <w:p w14:paraId="6A116A86" w14:textId="77777777" w:rsidR="00D706DD" w:rsidRPr="00140B21" w:rsidRDefault="00D706DD" w:rsidP="00D706DD">
      <w:pPr>
        <w:pStyle w:val="ListParagraph"/>
        <w:numPr>
          <w:ilvl w:val="0"/>
          <w:numId w:val="4"/>
        </w:num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 xml:space="preserve">Do I invite diverse perspectives and ideas </w:t>
      </w:r>
      <w:r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40B21">
        <w:rPr>
          <w:rFonts w:ascii="Times New Roman" w:eastAsia="Aptos" w:hAnsi="Times New Roman" w:cs="Times New Roman"/>
          <w:color w:val="000000"/>
        </w:rPr>
        <w:t>and act on them?</w:t>
      </w:r>
    </w:p>
    <w:p w14:paraId="39309263" w14:textId="77777777" w:rsidR="00D706DD" w:rsidRPr="00140B21" w:rsidRDefault="00D706DD" w:rsidP="00D706DD">
      <w:pPr>
        <w:pStyle w:val="ListParagraph"/>
        <w:numPr>
          <w:ilvl w:val="0"/>
          <w:numId w:val="4"/>
        </w:numPr>
        <w:jc w:val="both"/>
        <w:rPr>
          <w:rFonts w:ascii="Times New Roman" w:eastAsia="Aptos" w:hAnsi="Times New Roman" w:cs="Times New Roman"/>
          <w:color w:val="000000"/>
        </w:rPr>
      </w:pPr>
      <w:r w:rsidRPr="00140B21">
        <w:rPr>
          <w:rFonts w:ascii="Times New Roman" w:eastAsia="Aptos" w:hAnsi="Times New Roman" w:cs="Times New Roman"/>
          <w:color w:val="000000"/>
        </w:rPr>
        <w:t>Are we learning, growing, and innovating as a team?</w:t>
      </w:r>
    </w:p>
    <w:p w14:paraId="176CB589" w14:textId="77777777" w:rsidR="00D706DD" w:rsidRPr="00140B21" w:rsidRDefault="00D706DD" w:rsidP="00D706DD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6️. Presence &amp; Communication</w:t>
      </w:r>
    </w:p>
    <w:p w14:paraId="407D0CE1" w14:textId="77777777" w:rsidR="00D706DD" w:rsidRPr="00140B21" w:rsidRDefault="00D706DD" w:rsidP="00D706DD">
      <w:pPr>
        <w:pStyle w:val="ListParagraph"/>
        <w:numPr>
          <w:ilvl w:val="0"/>
          <w:numId w:val="12"/>
        </w:num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Am I fully present in conversations (undistracted, listening deeply)?</w:t>
      </w:r>
    </w:p>
    <w:p w14:paraId="1863F1DA" w14:textId="77777777" w:rsidR="00D706DD" w:rsidRPr="00140B21" w:rsidRDefault="00D706DD" w:rsidP="00D706DD">
      <w:pPr>
        <w:pStyle w:val="ListParagraph"/>
        <w:numPr>
          <w:ilvl w:val="0"/>
          <w:numId w:val="5"/>
        </w:num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Is my communication clear, consistent, and purpose-driven?</w:t>
      </w:r>
    </w:p>
    <w:p w14:paraId="4D41F111" w14:textId="77777777" w:rsidR="00D706DD" w:rsidRDefault="00D706DD" w:rsidP="00D706DD">
      <w:pPr>
        <w:pStyle w:val="ListParagraph"/>
        <w:numPr>
          <w:ilvl w:val="0"/>
          <w:numId w:val="5"/>
        </w:numPr>
        <w:jc w:val="both"/>
        <w:rPr>
          <w:rFonts w:ascii="Times New Roman" w:eastAsia="Aptos" w:hAnsi="Times New Roman" w:cs="Times New Roman"/>
          <w:color w:val="000000"/>
        </w:rPr>
      </w:pPr>
      <w:r w:rsidRPr="00140B21">
        <w:rPr>
          <w:rFonts w:ascii="Times New Roman" w:eastAsia="Aptos" w:hAnsi="Times New Roman" w:cs="Times New Roman"/>
          <w:color w:val="000000"/>
        </w:rPr>
        <w:t>Do I use stories and examples to make ideas resonate?</w:t>
      </w:r>
    </w:p>
    <w:p w14:paraId="78EC2F24" w14:textId="77777777" w:rsidR="00D706DD" w:rsidRDefault="00D706DD" w:rsidP="00D706DD">
      <w:pPr>
        <w:jc w:val="both"/>
        <w:rPr>
          <w:rFonts w:ascii="Times New Roman" w:eastAsia="Aptos" w:hAnsi="Times New Roman" w:cs="Times New Roman"/>
          <w:color w:val="000000"/>
        </w:rPr>
      </w:pPr>
    </w:p>
    <w:p w14:paraId="58A99555" w14:textId="77777777" w:rsidR="00D706DD" w:rsidRPr="00D706DD" w:rsidRDefault="00D706DD" w:rsidP="00D706DD">
      <w:pPr>
        <w:jc w:val="both"/>
        <w:rPr>
          <w:rFonts w:ascii="Times New Roman" w:eastAsia="Aptos" w:hAnsi="Times New Roman" w:cs="Times New Roman"/>
          <w:color w:val="000000"/>
        </w:rPr>
      </w:pPr>
    </w:p>
    <w:p w14:paraId="75C9EDD7" w14:textId="77777777" w:rsidR="00D706DD" w:rsidRPr="00140B21" w:rsidRDefault="00D706DD" w:rsidP="00D706DD">
      <w:p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lastRenderedPageBreak/>
        <w:t>7️. Empowerment &amp; Elevation</w:t>
      </w:r>
    </w:p>
    <w:p w14:paraId="5EB65B0C" w14:textId="77777777" w:rsidR="00D706DD" w:rsidRPr="00140B21" w:rsidRDefault="00D706DD" w:rsidP="00D706DD">
      <w:pPr>
        <w:pStyle w:val="ListParagraph"/>
        <w:numPr>
          <w:ilvl w:val="0"/>
          <w:numId w:val="6"/>
        </w:num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Am I creating opportunities for others to lead and shine?</w:t>
      </w:r>
    </w:p>
    <w:p w14:paraId="14CFC4A3" w14:textId="77777777" w:rsidR="00D706DD" w:rsidRPr="00140B21" w:rsidRDefault="00D706DD" w:rsidP="00D706DD">
      <w:pPr>
        <w:pStyle w:val="ListParagraph"/>
        <w:numPr>
          <w:ilvl w:val="0"/>
          <w:numId w:val="6"/>
        </w:num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Do I trust my team with meaningful ownership and decision-making?</w:t>
      </w:r>
    </w:p>
    <w:p w14:paraId="01B75C90" w14:textId="77777777" w:rsidR="00D706DD" w:rsidRPr="00140B21" w:rsidRDefault="00D706DD" w:rsidP="00D706DD">
      <w:pPr>
        <w:pStyle w:val="ListParagraph"/>
        <w:numPr>
          <w:ilvl w:val="0"/>
          <w:numId w:val="6"/>
        </w:numPr>
        <w:jc w:val="both"/>
        <w:rPr>
          <w:rFonts w:ascii="Times New Roman" w:eastAsia="Aptos" w:hAnsi="Times New Roman" w:cs="Times New Roman"/>
          <w:color w:val="000000"/>
        </w:rPr>
      </w:pPr>
      <w:r w:rsidRPr="00140B21">
        <w:rPr>
          <w:rFonts w:ascii="Times New Roman" w:eastAsia="Aptos" w:hAnsi="Times New Roman" w:cs="Times New Roman"/>
          <w:color w:val="000000"/>
        </w:rPr>
        <w:t>Am I lifting up voices that are often overlooked?</w:t>
      </w:r>
    </w:p>
    <w:p w14:paraId="7266AE64" w14:textId="77777777" w:rsidR="00D706DD" w:rsidRPr="00140B21" w:rsidRDefault="00D706DD" w:rsidP="00D706DD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8️. Culture &amp; Alignment</w:t>
      </w:r>
    </w:p>
    <w:p w14:paraId="683D275E" w14:textId="77777777" w:rsidR="00D706DD" w:rsidRPr="00140B21" w:rsidRDefault="00D706DD" w:rsidP="00D706DD">
      <w:pPr>
        <w:pStyle w:val="ListParagraph"/>
        <w:numPr>
          <w:ilvl w:val="0"/>
          <w:numId w:val="3"/>
        </w:num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Does our team culture reflect the values we aspire to?</w:t>
      </w:r>
    </w:p>
    <w:p w14:paraId="0D1C276E" w14:textId="77777777" w:rsidR="00D706DD" w:rsidRPr="00140B21" w:rsidRDefault="00D706DD" w:rsidP="00D706DD">
      <w:pPr>
        <w:pStyle w:val="ListParagraph"/>
        <w:numPr>
          <w:ilvl w:val="0"/>
          <w:numId w:val="3"/>
        </w:num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Are we aligned in behaviors, not just words?</w:t>
      </w:r>
    </w:p>
    <w:p w14:paraId="0C21581E" w14:textId="77777777" w:rsidR="00D706DD" w:rsidRPr="00140B21" w:rsidRDefault="00D706DD" w:rsidP="00D706DD">
      <w:pPr>
        <w:pStyle w:val="ListParagraph"/>
        <w:numPr>
          <w:ilvl w:val="0"/>
          <w:numId w:val="3"/>
        </w:numPr>
        <w:jc w:val="both"/>
        <w:rPr>
          <w:rFonts w:ascii="Times New Roman" w:eastAsia="Aptos" w:hAnsi="Times New Roman" w:cs="Times New Roman"/>
          <w:color w:val="000000"/>
        </w:rPr>
      </w:pPr>
      <w:r w:rsidRPr="00140B21">
        <w:rPr>
          <w:rFonts w:ascii="Times New Roman" w:eastAsia="Aptos" w:hAnsi="Times New Roman" w:cs="Times New Roman"/>
          <w:color w:val="000000"/>
        </w:rPr>
        <w:t>Am I modeling the change I want to see in the culture?</w:t>
      </w:r>
    </w:p>
    <w:p w14:paraId="763E305E" w14:textId="77777777" w:rsidR="00D706DD" w:rsidRPr="00140B21" w:rsidRDefault="00D706DD" w:rsidP="00D706DD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9️. Reflection &amp; Growth</w:t>
      </w:r>
    </w:p>
    <w:p w14:paraId="4AD26C33" w14:textId="77777777" w:rsidR="00D706DD" w:rsidRPr="00140B21" w:rsidRDefault="00D706DD" w:rsidP="00D706DD">
      <w:pPr>
        <w:pStyle w:val="ListParagraph"/>
        <w:numPr>
          <w:ilvl w:val="0"/>
          <w:numId w:val="2"/>
        </w:num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Do I regularly reflect on how my leadership is impacting others?</w:t>
      </w:r>
    </w:p>
    <w:p w14:paraId="058DC9A8" w14:textId="77777777" w:rsidR="00D706DD" w:rsidRPr="00140B21" w:rsidRDefault="00D706DD" w:rsidP="00D706DD">
      <w:pPr>
        <w:pStyle w:val="ListParagraph"/>
        <w:numPr>
          <w:ilvl w:val="0"/>
          <w:numId w:val="2"/>
        </w:num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Am I open to feedback and willing to adapt?</w:t>
      </w:r>
    </w:p>
    <w:p w14:paraId="2B7DDF70" w14:textId="77777777" w:rsidR="00D706DD" w:rsidRPr="00140B21" w:rsidRDefault="00D706DD" w:rsidP="00D706DD">
      <w:pPr>
        <w:pStyle w:val="ListParagraph"/>
        <w:numPr>
          <w:ilvl w:val="0"/>
          <w:numId w:val="2"/>
        </w:num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Am I staying connected to my own growth and development as a leader?</w:t>
      </w:r>
    </w:p>
    <w:p w14:paraId="16F1A860" w14:textId="77777777" w:rsidR="00D706DD" w:rsidRPr="00140B21" w:rsidRDefault="00D706DD" w:rsidP="00D706DD">
      <w:pPr>
        <w:jc w:val="center"/>
        <w:rPr>
          <w:rFonts w:ascii="Times New Roman" w:eastAsia="Aptos" w:hAnsi="Times New Roman" w:cs="Times New Roman"/>
          <w:color w:val="000000"/>
        </w:rPr>
      </w:pPr>
    </w:p>
    <w:p w14:paraId="4FD538CD" w14:textId="77777777" w:rsidR="00D706DD" w:rsidRPr="00140B21" w:rsidRDefault="00D706DD" w:rsidP="00D706DD">
      <w:pPr>
        <w:jc w:val="center"/>
        <w:rPr>
          <w:rFonts w:ascii="Times New Roman" w:eastAsia="Aptos" w:hAnsi="Times New Roman" w:cs="Times New Roman"/>
          <w:u w:val="single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  <w:u w:val="single"/>
        </w:rPr>
        <w:t>Simple Pulse Check</w:t>
      </w:r>
    </w:p>
    <w:p w14:paraId="41F0E6B7" w14:textId="77777777" w:rsidR="00D706DD" w:rsidRPr="00140B21" w:rsidRDefault="00D706DD" w:rsidP="00D706DD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At the end of each week, ask:</w:t>
      </w:r>
    </w:p>
    <w:p w14:paraId="51CFD6F1" w14:textId="77777777" w:rsidR="00D706DD" w:rsidRPr="00140B21" w:rsidRDefault="00D706DD" w:rsidP="00D706DD">
      <w:pPr>
        <w:pStyle w:val="ListParagraph"/>
        <w:numPr>
          <w:ilvl w:val="0"/>
          <w:numId w:val="1"/>
        </w:num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Did I inspire belief, not just behavior?</w:t>
      </w:r>
    </w:p>
    <w:p w14:paraId="2D75BAF0" w14:textId="77777777" w:rsidR="00D706DD" w:rsidRPr="00140B21" w:rsidRDefault="00D706DD" w:rsidP="00D706DD">
      <w:pPr>
        <w:pStyle w:val="ListParagraph"/>
        <w:numPr>
          <w:ilvl w:val="0"/>
          <w:numId w:val="1"/>
        </w:num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Did I create connection, not just compliance?</w:t>
      </w:r>
    </w:p>
    <w:p w14:paraId="1891456F" w14:textId="77777777" w:rsidR="00D706DD" w:rsidRPr="00140B21" w:rsidRDefault="00D706DD" w:rsidP="00D706DD">
      <w:pPr>
        <w:pStyle w:val="ListParagraph"/>
        <w:numPr>
          <w:ilvl w:val="0"/>
          <w:numId w:val="1"/>
        </w:num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 xml:space="preserve">Did my leadership resonate </w:t>
      </w:r>
      <w:r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40B21">
        <w:rPr>
          <w:rFonts w:ascii="Times New Roman" w:eastAsia="Aptos" w:hAnsi="Times New Roman" w:cs="Times New Roman"/>
          <w:color w:val="000000"/>
        </w:rPr>
        <w:t>head, heart, and hands?</w:t>
      </w:r>
    </w:p>
    <w:p w14:paraId="52BF655A" w14:textId="77777777" w:rsidR="00D706DD" w:rsidRDefault="00D706DD"/>
    <w:sectPr w:rsidR="00D70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40A6"/>
    <w:multiLevelType w:val="hybridMultilevel"/>
    <w:tmpl w:val="B0B6D678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1BE4"/>
    <w:multiLevelType w:val="hybridMultilevel"/>
    <w:tmpl w:val="56FA1ACA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311EF"/>
    <w:multiLevelType w:val="hybridMultilevel"/>
    <w:tmpl w:val="73F282D4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47F9E"/>
    <w:multiLevelType w:val="hybridMultilevel"/>
    <w:tmpl w:val="38EC03E2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63525"/>
    <w:multiLevelType w:val="hybridMultilevel"/>
    <w:tmpl w:val="F2EE32F2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501B0"/>
    <w:multiLevelType w:val="hybridMultilevel"/>
    <w:tmpl w:val="93CC8898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A4D5F"/>
    <w:multiLevelType w:val="hybridMultilevel"/>
    <w:tmpl w:val="09E84DE6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85E14"/>
    <w:multiLevelType w:val="hybridMultilevel"/>
    <w:tmpl w:val="E408C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E845BD"/>
    <w:multiLevelType w:val="hybridMultilevel"/>
    <w:tmpl w:val="3E188472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635BE"/>
    <w:multiLevelType w:val="hybridMultilevel"/>
    <w:tmpl w:val="E23A522E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E0571"/>
    <w:multiLevelType w:val="hybridMultilevel"/>
    <w:tmpl w:val="BD1C7EF2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94597"/>
    <w:multiLevelType w:val="hybridMultilevel"/>
    <w:tmpl w:val="D4649EBE"/>
    <w:lvl w:ilvl="0" w:tplc="40C4F8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394965">
    <w:abstractNumId w:val="7"/>
  </w:num>
  <w:num w:numId="2" w16cid:durableId="715084308">
    <w:abstractNumId w:val="2"/>
  </w:num>
  <w:num w:numId="3" w16cid:durableId="360327732">
    <w:abstractNumId w:val="6"/>
  </w:num>
  <w:num w:numId="4" w16cid:durableId="630399119">
    <w:abstractNumId w:val="5"/>
  </w:num>
  <w:num w:numId="5" w16cid:durableId="475338282">
    <w:abstractNumId w:val="10"/>
  </w:num>
  <w:num w:numId="6" w16cid:durableId="419526770">
    <w:abstractNumId w:val="11"/>
  </w:num>
  <w:num w:numId="7" w16cid:durableId="1301888773">
    <w:abstractNumId w:val="9"/>
  </w:num>
  <w:num w:numId="8" w16cid:durableId="1956058686">
    <w:abstractNumId w:val="8"/>
  </w:num>
  <w:num w:numId="9" w16cid:durableId="1959414559">
    <w:abstractNumId w:val="4"/>
  </w:num>
  <w:num w:numId="10" w16cid:durableId="1242833632">
    <w:abstractNumId w:val="3"/>
  </w:num>
  <w:num w:numId="11" w16cid:durableId="1927418190">
    <w:abstractNumId w:val="0"/>
  </w:num>
  <w:num w:numId="12" w16cid:durableId="1320813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DD"/>
    <w:rsid w:val="00D706DD"/>
    <w:rsid w:val="00F7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8BE62"/>
  <w15:chartTrackingRefBased/>
  <w15:docId w15:val="{72B37D8F-EEA1-4FA4-9AC1-2571A841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6DD"/>
  </w:style>
  <w:style w:type="paragraph" w:styleId="Heading1">
    <w:name w:val="heading 1"/>
    <w:basedOn w:val="Normal"/>
    <w:next w:val="Normal"/>
    <w:link w:val="Heading1Char"/>
    <w:uiPriority w:val="9"/>
    <w:qFormat/>
    <w:rsid w:val="00D70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6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1829</Characters>
  <Application>Microsoft Office Word</Application>
  <DocSecurity>0</DocSecurity>
  <Lines>48</Lines>
  <Paragraphs>43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Lujan</dc:creator>
  <cp:keywords/>
  <dc:description/>
  <cp:lastModifiedBy>Javier Lujan</cp:lastModifiedBy>
  <cp:revision>1</cp:revision>
  <dcterms:created xsi:type="dcterms:W3CDTF">2025-09-21T11:02:00Z</dcterms:created>
  <dcterms:modified xsi:type="dcterms:W3CDTF">2025-09-21T11:02:00Z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1562d7bf-f72f-46a2-8c51-a1520cd1c2eb</vt:lpwstr>
  </property>
</Properties>
</file>